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0"/>
      </w:tblGrid>
      <w:tr w:rsidR="00A506F3" w14:paraId="6671E37B" w14:textId="77777777" w:rsidTr="00A506F3">
        <w:tc>
          <w:tcPr>
            <w:tcW w:w="9010" w:type="dxa"/>
          </w:tcPr>
          <w:p w14:paraId="01662F05" w14:textId="45514562" w:rsidR="00A506F3" w:rsidRPr="00A506F3" w:rsidRDefault="003B2FB8" w:rsidP="003B2FB8">
            <w:pPr>
              <w:rPr>
                <w:b/>
                <w:bCs/>
                <w:sz w:val="28"/>
                <w:szCs w:val="28"/>
              </w:rPr>
            </w:pPr>
            <w:r>
              <w:rPr>
                <w:b/>
                <w:bCs/>
                <w:sz w:val="28"/>
                <w:szCs w:val="28"/>
              </w:rPr>
              <w:t xml:space="preserve">       </w:t>
            </w:r>
            <w:r>
              <w:rPr>
                <w:b/>
                <w:bCs/>
                <w:noProof/>
                <w:sz w:val="28"/>
                <w:szCs w:val="28"/>
              </w:rPr>
              <w:drawing>
                <wp:inline distT="0" distB="0" distL="0" distR="0" wp14:anchorId="72518822" wp14:editId="3CE07B16">
                  <wp:extent cx="779005" cy="35814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808294" cy="371605"/>
                          </a:xfrm>
                          <a:prstGeom prst="rect">
                            <a:avLst/>
                          </a:prstGeom>
                        </pic:spPr>
                      </pic:pic>
                    </a:graphicData>
                  </a:graphic>
                </wp:inline>
              </w:drawing>
            </w:r>
            <w:r>
              <w:rPr>
                <w:b/>
                <w:bCs/>
                <w:sz w:val="28"/>
                <w:szCs w:val="28"/>
              </w:rPr>
              <w:t xml:space="preserve">             </w:t>
            </w:r>
            <w:r w:rsidR="00DB5A15">
              <w:rPr>
                <w:b/>
                <w:bCs/>
                <w:sz w:val="28"/>
                <w:szCs w:val="28"/>
              </w:rPr>
              <w:t>Charity of John Wiliam Sewell</w:t>
            </w:r>
          </w:p>
          <w:p w14:paraId="0D66F647" w14:textId="5B4F138E" w:rsidR="00A506F3" w:rsidRDefault="00A506F3" w:rsidP="00A506F3">
            <w:pPr>
              <w:jc w:val="center"/>
            </w:pPr>
            <w:r>
              <w:t xml:space="preserve">Combining small charitable bequests made by John Pye (1647) Thomas Claburn (1815) and John William Sewell (1931) for the benefit of Newton Flotman </w:t>
            </w:r>
            <w:r w:rsidR="008F6724">
              <w:t>residents.</w:t>
            </w:r>
          </w:p>
          <w:p w14:paraId="498B6E8F" w14:textId="77777777" w:rsidR="00A506F3" w:rsidRDefault="00A506F3" w:rsidP="00A506F3">
            <w:pPr>
              <w:jc w:val="center"/>
            </w:pPr>
            <w:r>
              <w:t>Charity Registration Number 208645</w:t>
            </w:r>
          </w:p>
          <w:p w14:paraId="39AE153F" w14:textId="25CBE571" w:rsidR="00173570" w:rsidRDefault="00173570" w:rsidP="00A506F3">
            <w:pPr>
              <w:jc w:val="center"/>
            </w:pPr>
            <w:r>
              <w:t>c/o Holland House, Flordon Road Newton Flotman NR15 1QX</w:t>
            </w:r>
          </w:p>
        </w:tc>
      </w:tr>
    </w:tbl>
    <w:p w14:paraId="6A485B8B" w14:textId="512164A6" w:rsidR="004A0C92" w:rsidRDefault="004A0C92"/>
    <w:p w14:paraId="0B82721E" w14:textId="5D68C361" w:rsidR="00626A29" w:rsidRDefault="00626A29" w:rsidP="00626A29">
      <w:r>
        <w:t>We are a small Charity with very limited resources. We aim to provide some support to the residents of Newton Flotman and will help you if we possibly can.  If not, we will try to direct you to other charities or agencies with more resources who may be able to help you.</w:t>
      </w:r>
    </w:p>
    <w:p w14:paraId="7672F1EA" w14:textId="77777777" w:rsidR="00626A29" w:rsidRPr="00626A29" w:rsidRDefault="00626A29" w:rsidP="00626A29"/>
    <w:p w14:paraId="091F151E" w14:textId="251AAD98" w:rsidR="00A506F3" w:rsidRPr="00A506F3" w:rsidRDefault="00A506F3" w:rsidP="00A506F3">
      <w:pPr>
        <w:jc w:val="center"/>
        <w:rPr>
          <w:b/>
          <w:bCs/>
          <w:sz w:val="28"/>
          <w:szCs w:val="28"/>
        </w:rPr>
      </w:pPr>
      <w:r w:rsidRPr="00A506F3">
        <w:rPr>
          <w:b/>
          <w:bCs/>
          <w:sz w:val="28"/>
          <w:szCs w:val="28"/>
        </w:rPr>
        <w:t>GRANT APPLICATION FORM – STRICTLY CONFIDENTIAL</w:t>
      </w:r>
    </w:p>
    <w:p w14:paraId="14850FB9" w14:textId="4FB8E933" w:rsidR="00A506F3" w:rsidRDefault="00A506F3" w:rsidP="00A506F3">
      <w:pPr>
        <w:jc w:val="center"/>
      </w:pPr>
    </w:p>
    <w:tbl>
      <w:tblPr>
        <w:tblStyle w:val="TableGrid"/>
        <w:tblW w:w="0" w:type="auto"/>
        <w:tblLook w:val="04A0" w:firstRow="1" w:lastRow="0" w:firstColumn="1" w:lastColumn="0" w:noHBand="0" w:noVBand="1"/>
      </w:tblPr>
      <w:tblGrid>
        <w:gridCol w:w="1252"/>
        <w:gridCol w:w="3253"/>
        <w:gridCol w:w="153"/>
        <w:gridCol w:w="473"/>
        <w:gridCol w:w="3879"/>
      </w:tblGrid>
      <w:tr w:rsidR="00626A29" w14:paraId="1F98F12E" w14:textId="77777777" w:rsidTr="00364C55">
        <w:tc>
          <w:tcPr>
            <w:tcW w:w="1252" w:type="dxa"/>
          </w:tcPr>
          <w:p w14:paraId="52779F01" w14:textId="115A35C5" w:rsidR="00626A29" w:rsidRDefault="00626A29" w:rsidP="00A506F3">
            <w:r>
              <w:t>Title</w:t>
            </w:r>
          </w:p>
        </w:tc>
        <w:tc>
          <w:tcPr>
            <w:tcW w:w="3879" w:type="dxa"/>
            <w:gridSpan w:val="3"/>
          </w:tcPr>
          <w:p w14:paraId="12DC00BD" w14:textId="67238DD8" w:rsidR="00626A29" w:rsidRDefault="00626A29" w:rsidP="00A506F3">
            <w:r>
              <w:t>First Name</w:t>
            </w:r>
            <w:r w:rsidR="000F7CF2">
              <w:t>:</w:t>
            </w:r>
            <w:r>
              <w:t xml:space="preserve"> </w:t>
            </w:r>
          </w:p>
        </w:tc>
        <w:tc>
          <w:tcPr>
            <w:tcW w:w="3879" w:type="dxa"/>
          </w:tcPr>
          <w:p w14:paraId="0FB4A134" w14:textId="5A058ED4" w:rsidR="00626A29" w:rsidRDefault="00626A29" w:rsidP="00626A29">
            <w:r>
              <w:t>Surname</w:t>
            </w:r>
            <w:r w:rsidR="000F7CF2">
              <w:t>:</w:t>
            </w:r>
          </w:p>
        </w:tc>
      </w:tr>
      <w:tr w:rsidR="00626A29" w14:paraId="13C56C91" w14:textId="77777777" w:rsidTr="007C6712">
        <w:tc>
          <w:tcPr>
            <w:tcW w:w="4505" w:type="dxa"/>
            <w:gridSpan w:val="2"/>
          </w:tcPr>
          <w:p w14:paraId="62B46C30" w14:textId="77777777" w:rsidR="00626A29" w:rsidRDefault="00626A29" w:rsidP="006975EE">
            <w:r>
              <w:t>Telephone No:</w:t>
            </w:r>
          </w:p>
        </w:tc>
        <w:tc>
          <w:tcPr>
            <w:tcW w:w="4505" w:type="dxa"/>
            <w:gridSpan w:val="3"/>
          </w:tcPr>
          <w:p w14:paraId="02AFC4F9" w14:textId="77777777" w:rsidR="00626A29" w:rsidRDefault="00626A29" w:rsidP="00626A29">
            <w:r>
              <w:t>Email:</w:t>
            </w:r>
          </w:p>
          <w:p w14:paraId="01401DD7" w14:textId="7269DF9D" w:rsidR="00626A29" w:rsidRDefault="00626A29" w:rsidP="006975EE"/>
        </w:tc>
      </w:tr>
      <w:tr w:rsidR="00A506F3" w14:paraId="5EA9EE41" w14:textId="77777777" w:rsidTr="00430A82">
        <w:tc>
          <w:tcPr>
            <w:tcW w:w="9010" w:type="dxa"/>
            <w:gridSpan w:val="5"/>
          </w:tcPr>
          <w:p w14:paraId="4226EAA7" w14:textId="0C6D442B" w:rsidR="00A506F3" w:rsidRDefault="00A506F3" w:rsidP="00A506F3">
            <w:r>
              <w:t>Address</w:t>
            </w:r>
            <w:r w:rsidR="000354E2">
              <w:t>:</w:t>
            </w:r>
          </w:p>
          <w:p w14:paraId="6A04D3AB" w14:textId="77777777" w:rsidR="00A506F3" w:rsidRDefault="00A506F3" w:rsidP="00A506F3">
            <w:pPr>
              <w:jc w:val="center"/>
            </w:pPr>
          </w:p>
          <w:p w14:paraId="4C4CEABF" w14:textId="77777777" w:rsidR="00626A29" w:rsidRDefault="00626A29" w:rsidP="00A506F3">
            <w:pPr>
              <w:jc w:val="center"/>
            </w:pPr>
          </w:p>
          <w:p w14:paraId="4E7AF8DC" w14:textId="24FD0932" w:rsidR="00A506F3" w:rsidRDefault="00A506F3" w:rsidP="00A506F3"/>
        </w:tc>
      </w:tr>
      <w:tr w:rsidR="006975EE" w14:paraId="53B3521B" w14:textId="77777777" w:rsidTr="005E6EB5">
        <w:tc>
          <w:tcPr>
            <w:tcW w:w="9010" w:type="dxa"/>
            <w:gridSpan w:val="5"/>
          </w:tcPr>
          <w:p w14:paraId="62B9467F" w14:textId="3DD67070" w:rsidR="006975EE" w:rsidRDefault="00626A29" w:rsidP="006975EE">
            <w:r>
              <w:t>Are you a resident of Newton Flotman</w:t>
            </w:r>
            <w:r w:rsidR="006975EE">
              <w:t>?</w:t>
            </w:r>
            <w:r>
              <w:t xml:space="preserve"> </w:t>
            </w:r>
          </w:p>
          <w:p w14:paraId="46DF8F28" w14:textId="15076DC0" w:rsidR="00626A29" w:rsidRDefault="00626A29" w:rsidP="006975EE">
            <w:r>
              <w:rPr>
                <w:noProof/>
              </w:rPr>
              <mc:AlternateContent>
                <mc:Choice Requires="wps">
                  <w:drawing>
                    <wp:anchor distT="0" distB="0" distL="114300" distR="114300" simplePos="0" relativeHeight="251659264" behindDoc="0" locked="0" layoutInCell="1" allowOverlap="1" wp14:anchorId="1434E722" wp14:editId="2AE2C43C">
                      <wp:simplePos x="0" y="0"/>
                      <wp:positionH relativeFrom="column">
                        <wp:posOffset>334645</wp:posOffset>
                      </wp:positionH>
                      <wp:positionV relativeFrom="paragraph">
                        <wp:posOffset>46306</wp:posOffset>
                      </wp:positionV>
                      <wp:extent cx="336062" cy="101600"/>
                      <wp:effectExtent l="0" t="0" r="6985" b="12700"/>
                      <wp:wrapNone/>
                      <wp:docPr id="1" name="Rectangle 1"/>
                      <wp:cNvGraphicFramePr/>
                      <a:graphic xmlns:a="http://schemas.openxmlformats.org/drawingml/2006/main">
                        <a:graphicData uri="http://schemas.microsoft.com/office/word/2010/wordprocessingShape">
                          <wps:wsp>
                            <wps:cNvSpPr/>
                            <wps:spPr>
                              <a:xfrm>
                                <a:off x="0" y="0"/>
                                <a:ext cx="336062"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7981D" id="Rectangle 1" o:spid="_x0000_s1026" style="position:absolute;margin-left:26.35pt;margin-top:3.65pt;width:26.4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" fillcolor="white [3201]" strokecolor="#70ad47 [3209]" strokeweight="1pt"/>
                  </w:pict>
                </mc:Fallback>
              </mc:AlternateContent>
            </w:r>
            <w:r>
              <w:t xml:space="preserve">Yes </w:t>
            </w:r>
          </w:p>
          <w:p w14:paraId="353880D6" w14:textId="590A281B" w:rsidR="006975EE" w:rsidRDefault="00626A29" w:rsidP="006975EE">
            <w:r>
              <w:rPr>
                <w:noProof/>
              </w:rPr>
              <mc:AlternateContent>
                <mc:Choice Requires="wps">
                  <w:drawing>
                    <wp:anchor distT="0" distB="0" distL="114300" distR="114300" simplePos="0" relativeHeight="251661312" behindDoc="0" locked="0" layoutInCell="1" allowOverlap="1" wp14:anchorId="2BCE3AE7" wp14:editId="7D5286E4">
                      <wp:simplePos x="0" y="0"/>
                      <wp:positionH relativeFrom="column">
                        <wp:posOffset>329565</wp:posOffset>
                      </wp:positionH>
                      <wp:positionV relativeFrom="paragraph">
                        <wp:posOffset>13774</wp:posOffset>
                      </wp:positionV>
                      <wp:extent cx="336062" cy="101600"/>
                      <wp:effectExtent l="0" t="0" r="6985" b="12700"/>
                      <wp:wrapNone/>
                      <wp:docPr id="2" name="Rectangle 2"/>
                      <wp:cNvGraphicFramePr/>
                      <a:graphic xmlns:a="http://schemas.openxmlformats.org/drawingml/2006/main">
                        <a:graphicData uri="http://schemas.microsoft.com/office/word/2010/wordprocessingShape">
                          <wps:wsp>
                            <wps:cNvSpPr/>
                            <wps:spPr>
                              <a:xfrm>
                                <a:off x="0" y="0"/>
                                <a:ext cx="336062" cy="101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2B40E" id="Rectangle 2" o:spid="_x0000_s1026" style="position:absolute;margin-left:25.95pt;margin-top:1.1pt;width:26.45pt;height: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" fillcolor="white [3201]" strokecolor="#70ad47 [3209]" strokeweight="1pt"/>
                  </w:pict>
                </mc:Fallback>
              </mc:AlternateContent>
            </w:r>
            <w:r>
              <w:t>No</w:t>
            </w:r>
          </w:p>
        </w:tc>
      </w:tr>
      <w:tr w:rsidR="00A506F3" w14:paraId="6BB42BEE" w14:textId="77777777" w:rsidTr="00626A29">
        <w:trPr>
          <w:trHeight w:val="2070"/>
        </w:trPr>
        <w:tc>
          <w:tcPr>
            <w:tcW w:w="9010" w:type="dxa"/>
            <w:gridSpan w:val="5"/>
          </w:tcPr>
          <w:p w14:paraId="73C8BE25" w14:textId="635B067B" w:rsidR="00A506F3" w:rsidRDefault="00A506F3" w:rsidP="00A506F3">
            <w:r>
              <w:t xml:space="preserve">Please tell us </w:t>
            </w:r>
            <w:r w:rsidR="000354E2">
              <w:t>how we can help you</w:t>
            </w:r>
            <w:r w:rsidR="00626A29">
              <w:t xml:space="preserve"> (if necessary, please continue on a separate sheet)</w:t>
            </w:r>
            <w:r w:rsidR="006975EE">
              <w:t>:</w:t>
            </w:r>
          </w:p>
          <w:p w14:paraId="10A0B61B" w14:textId="77777777" w:rsidR="00CA6C64" w:rsidRDefault="00CA6C64" w:rsidP="00A506F3"/>
          <w:p w14:paraId="6B3689A3" w14:textId="77777777" w:rsidR="00CA6C64" w:rsidRDefault="00CA6C64" w:rsidP="00A506F3"/>
          <w:p w14:paraId="756A6694" w14:textId="0DEE3441" w:rsidR="008F6724" w:rsidRDefault="008F6724" w:rsidP="00A506F3"/>
          <w:p w14:paraId="06575817" w14:textId="5FDB1FDA" w:rsidR="008F6724" w:rsidRDefault="008F6724" w:rsidP="00A506F3"/>
          <w:p w14:paraId="7461E28E" w14:textId="77777777" w:rsidR="008F6724" w:rsidRDefault="008F6724" w:rsidP="00A506F3"/>
          <w:p w14:paraId="3F01EFA1" w14:textId="77777777" w:rsidR="00626A29" w:rsidRDefault="00626A29" w:rsidP="00A506F3"/>
          <w:p w14:paraId="29687A89" w14:textId="77777777" w:rsidR="00626A29" w:rsidRDefault="00626A29" w:rsidP="00A506F3"/>
          <w:p w14:paraId="16037680" w14:textId="77777777" w:rsidR="00626A29" w:rsidRDefault="00626A29" w:rsidP="00A506F3"/>
          <w:p w14:paraId="159A821C" w14:textId="77777777" w:rsidR="00626A29" w:rsidRDefault="00626A29" w:rsidP="00A506F3"/>
          <w:p w14:paraId="7C178C5D" w14:textId="77777777" w:rsidR="00626A29" w:rsidRDefault="00626A29" w:rsidP="00A506F3"/>
          <w:p w14:paraId="39C9E996" w14:textId="77777777" w:rsidR="00626A29" w:rsidRDefault="00626A29" w:rsidP="00A506F3"/>
          <w:p w14:paraId="6FE7F13E" w14:textId="77777777" w:rsidR="00626A29" w:rsidRDefault="00626A29" w:rsidP="00A506F3"/>
          <w:p w14:paraId="41300ECA" w14:textId="38097084" w:rsidR="00CA6C64" w:rsidRDefault="00CA6C64" w:rsidP="00A506F3">
            <w:r>
              <w:t>Please note that where possible we will require receipts for administrative purposes</w:t>
            </w:r>
          </w:p>
        </w:tc>
      </w:tr>
      <w:tr w:rsidR="00CA6C64" w14:paraId="52251321" w14:textId="77777777" w:rsidTr="00626A29">
        <w:tc>
          <w:tcPr>
            <w:tcW w:w="4658" w:type="dxa"/>
            <w:gridSpan w:val="3"/>
          </w:tcPr>
          <w:p w14:paraId="4C491480" w14:textId="77777777" w:rsidR="00CA6C64" w:rsidRDefault="00CA6C64" w:rsidP="00CA6C64">
            <w:r>
              <w:t xml:space="preserve">Signature </w:t>
            </w:r>
          </w:p>
        </w:tc>
        <w:tc>
          <w:tcPr>
            <w:tcW w:w="4352" w:type="dxa"/>
            <w:gridSpan w:val="2"/>
          </w:tcPr>
          <w:p w14:paraId="2C98CBDD" w14:textId="77777777" w:rsidR="00CA6C64" w:rsidRDefault="00CA6C64" w:rsidP="00CA6C64">
            <w:r>
              <w:t>Date</w:t>
            </w:r>
          </w:p>
          <w:p w14:paraId="118B3968" w14:textId="77777777" w:rsidR="00CA6C64" w:rsidRDefault="00CA6C64" w:rsidP="00CA6C64"/>
          <w:p w14:paraId="406C5B0F" w14:textId="77777777" w:rsidR="00CA6C64" w:rsidRDefault="00CA6C64" w:rsidP="00CA6C64"/>
          <w:p w14:paraId="2B50B463" w14:textId="25261124" w:rsidR="00CA6C64" w:rsidRDefault="00CA6C64" w:rsidP="00CA6C64"/>
        </w:tc>
      </w:tr>
    </w:tbl>
    <w:p w14:paraId="012FC5FC" w14:textId="77777777" w:rsidR="003B2FB8" w:rsidRDefault="00CA6C64" w:rsidP="003B2FB8">
      <w:r>
        <w:t>If you wish, you can contact the administrator listed below to discuss your request</w:t>
      </w:r>
      <w:r w:rsidR="00626A29">
        <w:t xml:space="preserve"> and to know where to send the completed form.</w:t>
      </w:r>
    </w:p>
    <w:p w14:paraId="6CC35608" w14:textId="3FC07CAB" w:rsidR="00CC327E" w:rsidRDefault="00CA6C64" w:rsidP="003B2FB8">
      <w:r>
        <w:t>Dr Paul Weeks</w:t>
      </w:r>
      <w:r w:rsidR="00B63779">
        <w:t xml:space="preserve"> </w:t>
      </w:r>
      <w:r w:rsidR="00CC327E">
        <w:t>Tel: 01508 47145</w:t>
      </w:r>
      <w:r w:rsidR="003B2FB8">
        <w:t>1</w:t>
      </w:r>
    </w:p>
    <w:p w14:paraId="27D13351" w14:textId="2A25852F" w:rsidR="00B63779" w:rsidRDefault="00B63779" w:rsidP="00B63779">
      <w:r>
        <w:t xml:space="preserve">Email: </w:t>
      </w:r>
      <w:hyperlink r:id="rId5" w:history="1">
        <w:r w:rsidR="00146A36" w:rsidRPr="00286EB8">
          <w:rPr>
            <w:rStyle w:val="Hyperlink"/>
          </w:rPr>
          <w:t>Paulweeks58@gmail.com</w:t>
        </w:r>
      </w:hyperlink>
      <w:r w:rsidR="00146A36">
        <w:t xml:space="preserve"> </w:t>
      </w:r>
    </w:p>
    <w:sectPr w:rsidR="00B63779" w:rsidSect="003A294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F3"/>
    <w:rsid w:val="000354E2"/>
    <w:rsid w:val="00094865"/>
    <w:rsid w:val="000E7668"/>
    <w:rsid w:val="000F7CF2"/>
    <w:rsid w:val="00146A36"/>
    <w:rsid w:val="00153E0B"/>
    <w:rsid w:val="00173570"/>
    <w:rsid w:val="0026204B"/>
    <w:rsid w:val="0026531D"/>
    <w:rsid w:val="002F77E0"/>
    <w:rsid w:val="00336A8C"/>
    <w:rsid w:val="003A294E"/>
    <w:rsid w:val="003B2FB8"/>
    <w:rsid w:val="003F6D29"/>
    <w:rsid w:val="004662A2"/>
    <w:rsid w:val="004A0C92"/>
    <w:rsid w:val="004D4765"/>
    <w:rsid w:val="00626A29"/>
    <w:rsid w:val="00657F15"/>
    <w:rsid w:val="006975EE"/>
    <w:rsid w:val="00752A9B"/>
    <w:rsid w:val="008F6724"/>
    <w:rsid w:val="009A5167"/>
    <w:rsid w:val="009E164C"/>
    <w:rsid w:val="00A506F3"/>
    <w:rsid w:val="00B63779"/>
    <w:rsid w:val="00BB77BE"/>
    <w:rsid w:val="00CA6C64"/>
    <w:rsid w:val="00CC327E"/>
    <w:rsid w:val="00CC6E98"/>
    <w:rsid w:val="00D05478"/>
    <w:rsid w:val="00D43606"/>
    <w:rsid w:val="00D6436E"/>
    <w:rsid w:val="00DB5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2E44"/>
  <w14:defaultImageDpi w14:val="32767"/>
  <w15:chartTrackingRefBased/>
  <w15:docId w15:val="{6C55C566-0F6A-D94B-91A3-29714EB7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0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6A36"/>
    <w:rPr>
      <w:color w:val="0563C1" w:themeColor="hyperlink"/>
      <w:u w:val="single"/>
    </w:rPr>
  </w:style>
  <w:style w:type="character" w:styleId="UnresolvedMention">
    <w:name w:val="Unresolved Mention"/>
    <w:basedOn w:val="DefaultParagraphFont"/>
    <w:uiPriority w:val="99"/>
    <w:rsid w:val="00146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ulweeks58@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5C8AD3-64F5-B442-BA9D-C99BB5DB2412}">
  <we:reference id="wa104099688" version="1.3.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Weeks</dc:creator>
  <cp:keywords/>
  <dc:description/>
  <cp:lastModifiedBy>cllr.paul.weeks@newtonflotman-pc.gov.uk</cp:lastModifiedBy>
  <cp:revision>2</cp:revision>
  <cp:lastPrinted>2023-02-24T16:00:00Z</cp:lastPrinted>
  <dcterms:created xsi:type="dcterms:W3CDTF">2026-04-17T09:51:00Z</dcterms:created>
  <dcterms:modified xsi:type="dcterms:W3CDTF">2026-04-17T09:51:00Z</dcterms:modified>
</cp:coreProperties>
</file>